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200" w:lineRule="atLeas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20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  <w:lang w:eastAsia="zh-CN"/>
        </w:rPr>
        <w:t>河津市</w:t>
      </w:r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</w:rPr>
        <w:t>2022年</w:t>
      </w:r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  <w:lang w:eastAsia="zh-CN"/>
        </w:rPr>
        <w:t>基层</w:t>
      </w:r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</w:rPr>
        <w:t>农技推广补助项目</w:t>
      </w:r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  <w:lang w:eastAsia="zh-CN"/>
        </w:rPr>
        <w:t>农业</w:t>
      </w:r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</w:rPr>
        <w:t>科技</w:t>
      </w:r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  <w:lang w:eastAsia="zh-CN"/>
        </w:rPr>
        <w:t>社会化服务组织</w:t>
      </w:r>
      <w:r>
        <w:rPr>
          <w:rFonts w:hint="eastAsia" w:ascii="黑体" w:hAnsi="黑体" w:eastAsia="黑体" w:cs="黑体"/>
          <w:b w:val="0"/>
          <w:bCs w:val="0"/>
          <w:spacing w:val="-3"/>
          <w:sz w:val="24"/>
          <w:szCs w:val="24"/>
        </w:rPr>
        <w:t>申报表</w:t>
      </w:r>
    </w:p>
    <w:bookmarkEnd w:id="0"/>
    <w:tbl>
      <w:tblPr>
        <w:tblStyle w:val="6"/>
        <w:tblW w:w="900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97"/>
        <w:gridCol w:w="1553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织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名 称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所在乡镇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（街道办）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业务范围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规模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2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组织概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况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及近三年主要业绩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获得荣誉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申报机构意见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本单位申请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农业科技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社会化服务组织建设任务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，保证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能够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完成各项工作任务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，并对所有项目申报资料的真实性负责。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法人签字：　　　　　　　　　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ind w:firstLine="4320" w:firstLineChars="1800"/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所在乡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（街道）推荐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ind w:firstLine="3840" w:firstLineChars="1600"/>
              <w:jc w:val="both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农业行政主管部门审批意见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0C"/>
    <w:rsid w:val="00966B0C"/>
    <w:rsid w:val="009A5F74"/>
    <w:rsid w:val="00C53ECB"/>
    <w:rsid w:val="00D63996"/>
    <w:rsid w:val="02CD27A2"/>
    <w:rsid w:val="03415927"/>
    <w:rsid w:val="060B1250"/>
    <w:rsid w:val="066201B2"/>
    <w:rsid w:val="08457BC4"/>
    <w:rsid w:val="09F86BF6"/>
    <w:rsid w:val="0B460A5E"/>
    <w:rsid w:val="0BFA2454"/>
    <w:rsid w:val="0C9227E6"/>
    <w:rsid w:val="0F134821"/>
    <w:rsid w:val="10D000DD"/>
    <w:rsid w:val="11316DA1"/>
    <w:rsid w:val="13EE0A15"/>
    <w:rsid w:val="14E920BD"/>
    <w:rsid w:val="16395125"/>
    <w:rsid w:val="1EB872FF"/>
    <w:rsid w:val="1EC1783E"/>
    <w:rsid w:val="21CB0C51"/>
    <w:rsid w:val="25F41A66"/>
    <w:rsid w:val="2A4F1E85"/>
    <w:rsid w:val="2C9A30DE"/>
    <w:rsid w:val="2D554729"/>
    <w:rsid w:val="2E8153EC"/>
    <w:rsid w:val="2F3863E6"/>
    <w:rsid w:val="30602152"/>
    <w:rsid w:val="332B7E3A"/>
    <w:rsid w:val="338019EF"/>
    <w:rsid w:val="338536DA"/>
    <w:rsid w:val="34441011"/>
    <w:rsid w:val="344E0B18"/>
    <w:rsid w:val="34520BD9"/>
    <w:rsid w:val="3463513B"/>
    <w:rsid w:val="351A71D7"/>
    <w:rsid w:val="371365E5"/>
    <w:rsid w:val="37AF62F5"/>
    <w:rsid w:val="37B61478"/>
    <w:rsid w:val="3893267F"/>
    <w:rsid w:val="3A6A2F75"/>
    <w:rsid w:val="3A963B23"/>
    <w:rsid w:val="3C9E3727"/>
    <w:rsid w:val="3CDB53A2"/>
    <w:rsid w:val="3EFF2AB7"/>
    <w:rsid w:val="3F3C14A6"/>
    <w:rsid w:val="42344E64"/>
    <w:rsid w:val="43272428"/>
    <w:rsid w:val="453958FF"/>
    <w:rsid w:val="486407F5"/>
    <w:rsid w:val="4A1D7CE7"/>
    <w:rsid w:val="4A5E3B3F"/>
    <w:rsid w:val="4D166EF0"/>
    <w:rsid w:val="4D2144F3"/>
    <w:rsid w:val="4F855D05"/>
    <w:rsid w:val="4FC06339"/>
    <w:rsid w:val="4FEB694D"/>
    <w:rsid w:val="50252264"/>
    <w:rsid w:val="50D93B0E"/>
    <w:rsid w:val="51303251"/>
    <w:rsid w:val="55A060A4"/>
    <w:rsid w:val="59AB7C0C"/>
    <w:rsid w:val="59B26905"/>
    <w:rsid w:val="5B396341"/>
    <w:rsid w:val="5BE442B5"/>
    <w:rsid w:val="5C4D03F0"/>
    <w:rsid w:val="5CAA6D08"/>
    <w:rsid w:val="5D0F44E2"/>
    <w:rsid w:val="60D171A2"/>
    <w:rsid w:val="61C651A3"/>
    <w:rsid w:val="68117977"/>
    <w:rsid w:val="687043DD"/>
    <w:rsid w:val="689A2FD4"/>
    <w:rsid w:val="68A975AA"/>
    <w:rsid w:val="69AF360B"/>
    <w:rsid w:val="6BD31197"/>
    <w:rsid w:val="6C7A26D8"/>
    <w:rsid w:val="6D301456"/>
    <w:rsid w:val="7235075E"/>
    <w:rsid w:val="7365488C"/>
    <w:rsid w:val="78CD07A9"/>
    <w:rsid w:val="7A5D7A22"/>
    <w:rsid w:val="7C744141"/>
    <w:rsid w:val="7CA43AAE"/>
    <w:rsid w:val="7E0D5EBD"/>
    <w:rsid w:val="7E3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7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4</TotalTime>
  <ScaleCrop>false</ScaleCrop>
  <LinksUpToDate>false</LinksUpToDate>
  <CharactersWithSpaces>427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2022-05-26T16:49:00Z</dcterms:created>
  <dc:creator>xb21cn</dc:creator>
  <cp:lastModifiedBy>baixin</cp:lastModifiedBy>
  <dcterms:modified xsi:type="dcterms:W3CDTF">2022-05-27T18:06:16Z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